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page" w:tblpXSpec="center" w:tblpYSpec="top"/>
        <w:tblW w:w="15030" w:type="dxa"/>
        <w:tblLook w:val="04A0" w:firstRow="1" w:lastRow="0" w:firstColumn="1" w:lastColumn="0" w:noHBand="0" w:noVBand="1"/>
      </w:tblPr>
      <w:tblGrid>
        <w:gridCol w:w="3757"/>
        <w:gridCol w:w="3758"/>
        <w:gridCol w:w="3757"/>
        <w:gridCol w:w="3758"/>
      </w:tblGrid>
      <w:tr w:rsidR="00A51AF4" w:rsidRPr="00A51AF4" w14:paraId="0AE1312D" w14:textId="77777777" w:rsidTr="00565CD0">
        <w:trPr>
          <w:trHeight w:val="1800"/>
        </w:trPr>
        <w:tc>
          <w:tcPr>
            <w:tcW w:w="150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EA213DF" w14:textId="2C9A9BB3" w:rsidR="00A51AF4" w:rsidRPr="00B1196D" w:rsidRDefault="005A7A87" w:rsidP="00936E9F">
            <w:pPr>
              <w:jc w:val="center"/>
              <w:rPr>
                <w:sz w:val="160"/>
                <w:szCs w:val="100"/>
              </w:rPr>
            </w:pPr>
            <w:r w:rsidRPr="00991498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158"/>
                <w:szCs w:val="158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L</w:t>
            </w:r>
            <w:r w:rsidR="00991498" w:rsidRPr="00991498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158"/>
                <w:szCs w:val="158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IVING</w:t>
            </w:r>
            <w:r w:rsidR="00B1196D" w:rsidRPr="00121ABD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96"/>
                <w:szCs w:val="96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  <w:r w:rsidR="00061735" w:rsidRPr="00061735"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144"/>
                <w:szCs w:val="144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B.O.L.D.</w:t>
            </w:r>
          </w:p>
        </w:tc>
      </w:tr>
      <w:tr w:rsidR="007E1FCD" w:rsidRPr="00A51AF4" w14:paraId="71EDE3DF" w14:textId="77777777" w:rsidTr="007345BC">
        <w:trPr>
          <w:trHeight w:val="630"/>
        </w:trPr>
        <w:tc>
          <w:tcPr>
            <w:tcW w:w="3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D2D4B47" w14:textId="4D70012A" w:rsidR="007E1FCD" w:rsidRPr="00F54FCF" w:rsidRDefault="00DF00CF" w:rsidP="007E1FCD">
            <w:pPr>
              <w:pStyle w:val="NoSpacing"/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48"/>
                <w:szCs w:val="48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B.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9A98CDF" w14:textId="3ACCFC8D" w:rsidR="007E1FCD" w:rsidRPr="00F54FCF" w:rsidRDefault="00AF019D" w:rsidP="007E1FCD">
            <w:pPr>
              <w:pStyle w:val="NoSpacing"/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48"/>
                <w:szCs w:val="48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0.</w:t>
            </w:r>
          </w:p>
        </w:tc>
        <w:tc>
          <w:tcPr>
            <w:tcW w:w="3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274BB80" w14:textId="44464743" w:rsidR="007E1FCD" w:rsidRPr="00F54FCF" w:rsidRDefault="00AF019D" w:rsidP="007E1FCD">
            <w:pPr>
              <w:pStyle w:val="NoSpacing"/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48"/>
                <w:szCs w:val="48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L.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935042C" w14:textId="18403C64" w:rsidR="007E1FCD" w:rsidRPr="00F54FCF" w:rsidRDefault="00AF019D" w:rsidP="007E1FCD">
            <w:pPr>
              <w:pStyle w:val="NoSpacing"/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48"/>
                <w:szCs w:val="48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D.</w:t>
            </w:r>
          </w:p>
        </w:tc>
      </w:tr>
      <w:tr w:rsidR="00F54FCF" w:rsidRPr="00A51AF4" w14:paraId="14C048BB" w14:textId="77777777" w:rsidTr="00B21947">
        <w:trPr>
          <w:trHeight w:val="710"/>
        </w:trPr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57F22" w14:textId="4E41538A" w:rsidR="00F54FCF" w:rsidRPr="00400BE9" w:rsidRDefault="00400BE9" w:rsidP="006B1FC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  <w:kern w:val="24"/>
              </w:rPr>
            </w:pP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“B” is</w:t>
            </w:r>
            <w:r w:rsidR="00061B12">
              <w:rPr>
                <w:rFonts w:ascii="Arial" w:hAnsi="Arial" w:cs="Arial"/>
                <w:b/>
                <w:bCs/>
                <w:color w:val="0070C0"/>
                <w:kern w:val="24"/>
              </w:rPr>
              <w:t xml:space="preserve"> </w:t>
            </w:r>
            <w:r w:rsidR="002A1085">
              <w:rPr>
                <w:rFonts w:ascii="Arial" w:hAnsi="Arial" w:cs="Arial"/>
                <w:b/>
                <w:bCs/>
                <w:color w:val="0070C0"/>
                <w:kern w:val="24"/>
              </w:rPr>
              <w:t>__________ __________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AF006" w14:textId="757CF800" w:rsidR="00F54FCF" w:rsidRPr="00296C02" w:rsidRDefault="00400BE9" w:rsidP="006B1FC8">
            <w:pPr>
              <w:pStyle w:val="NoSpacing"/>
              <w:jc w:val="center"/>
              <w:rPr>
                <w:rFonts w:ascii="Arial" w:hAnsi="Arial" w:cs="Arial"/>
                <w:color w:val="0070C0"/>
                <w:kern w:val="24"/>
                <w:sz w:val="28"/>
                <w:szCs w:val="28"/>
              </w:rPr>
            </w:pP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“</w:t>
            </w:r>
            <w:r>
              <w:rPr>
                <w:rFonts w:ascii="Arial" w:hAnsi="Arial" w:cs="Arial"/>
                <w:b/>
                <w:bCs/>
                <w:color w:val="0070C0"/>
                <w:kern w:val="24"/>
              </w:rPr>
              <w:t>O</w:t>
            </w: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” is</w:t>
            </w:r>
            <w:r w:rsidR="00061B12">
              <w:rPr>
                <w:rFonts w:ascii="Arial" w:hAnsi="Arial" w:cs="Arial"/>
                <w:b/>
                <w:bCs/>
                <w:color w:val="0070C0"/>
                <w:kern w:val="24"/>
              </w:rPr>
              <w:t xml:space="preserve"> __________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E70A9E" w14:textId="2D5499BD" w:rsidR="00F54FCF" w:rsidRPr="00296C02" w:rsidRDefault="00400BE9" w:rsidP="006B1FC8">
            <w:pPr>
              <w:pStyle w:val="NoSpacing"/>
              <w:jc w:val="center"/>
              <w:rPr>
                <w:rFonts w:ascii="Arial" w:hAnsi="Arial" w:cs="Arial"/>
                <w:color w:val="0070C0"/>
                <w:kern w:val="24"/>
                <w:sz w:val="28"/>
                <w:szCs w:val="28"/>
              </w:rPr>
            </w:pP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“</w:t>
            </w:r>
            <w:r>
              <w:rPr>
                <w:rFonts w:ascii="Arial" w:hAnsi="Arial" w:cs="Arial"/>
                <w:b/>
                <w:bCs/>
                <w:color w:val="0070C0"/>
                <w:kern w:val="24"/>
              </w:rPr>
              <w:t>L</w:t>
            </w: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” is</w:t>
            </w:r>
            <w:r w:rsidR="00061B12">
              <w:rPr>
                <w:rFonts w:ascii="Arial" w:hAnsi="Arial" w:cs="Arial"/>
                <w:b/>
                <w:bCs/>
                <w:color w:val="0070C0"/>
                <w:kern w:val="24"/>
              </w:rPr>
              <w:t xml:space="preserve"> __________</w:t>
            </w:r>
            <w:r w:rsidR="00474245">
              <w:rPr>
                <w:rFonts w:ascii="Arial" w:hAnsi="Arial" w:cs="Arial"/>
                <w:b/>
                <w:bCs/>
                <w:color w:val="0070C0"/>
                <w:kern w:val="24"/>
              </w:rPr>
              <w:t xml:space="preserve"> __________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F33BA" w14:textId="4A1164BF" w:rsidR="00F54FCF" w:rsidRPr="00296C02" w:rsidRDefault="00400BE9" w:rsidP="006B1FC8">
            <w:pPr>
              <w:pStyle w:val="NoSpacing"/>
              <w:jc w:val="center"/>
              <w:rPr>
                <w:rFonts w:ascii="Arial" w:hAnsi="Arial" w:cs="Arial"/>
                <w:color w:val="0070C0"/>
                <w:kern w:val="24"/>
                <w:sz w:val="28"/>
                <w:szCs w:val="28"/>
              </w:rPr>
            </w:pP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“</w:t>
            </w:r>
            <w:r>
              <w:rPr>
                <w:rFonts w:ascii="Arial" w:hAnsi="Arial" w:cs="Arial"/>
                <w:b/>
                <w:bCs/>
                <w:color w:val="0070C0"/>
                <w:kern w:val="24"/>
              </w:rPr>
              <w:t>D</w:t>
            </w: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” is</w:t>
            </w:r>
            <w:r w:rsidR="00061B12">
              <w:rPr>
                <w:rFonts w:ascii="Arial" w:hAnsi="Arial" w:cs="Arial"/>
                <w:b/>
                <w:bCs/>
                <w:color w:val="0070C0"/>
                <w:kern w:val="24"/>
              </w:rPr>
              <w:t xml:space="preserve"> __________</w:t>
            </w:r>
          </w:p>
        </w:tc>
      </w:tr>
      <w:tr w:rsidR="00F54FCF" w:rsidRPr="00A51AF4" w14:paraId="3ABB1D6C" w14:textId="77777777" w:rsidTr="00147BC0">
        <w:trPr>
          <w:trHeight w:val="988"/>
        </w:trPr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86B73" w14:textId="48599E4D" w:rsidR="00F54FCF" w:rsidRPr="00147BC0" w:rsidRDefault="00F54FCF" w:rsidP="00147BC0">
            <w:pPr>
              <w:rPr>
                <w:rFonts w:ascii="Arial" w:hAnsi="Arial" w:cs="Arial"/>
                <w:b/>
                <w:color w:val="000000" w:themeColor="text1"/>
              </w:rPr>
            </w:pPr>
            <w:r w:rsidRPr="00602BE3">
              <w:rPr>
                <w:rFonts w:ascii="Arial" w:hAnsi="Arial" w:cs="Arial"/>
                <w:b/>
                <w:color w:val="000000" w:themeColor="text1"/>
              </w:rPr>
              <w:t>Embrace your uniqueness and harness the power of you by asking…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3E14" w14:textId="77777777" w:rsidR="00F54FCF" w:rsidRPr="005924C8" w:rsidRDefault="00F54FCF" w:rsidP="00147BC0">
            <w:pPr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967E1C6" w14:textId="66D16D1D" w:rsidR="00F54FCF" w:rsidRPr="005924C8" w:rsidRDefault="00F54FCF" w:rsidP="00147BC0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924C8">
              <w:rPr>
                <w:rFonts w:ascii="Arial" w:eastAsia="Times New Roman" w:hAnsi="Arial" w:cs="Arial"/>
                <w:b/>
                <w:color w:val="000000" w:themeColor="text1"/>
              </w:rPr>
              <w:t>Monitor your day to determine…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894CA" w14:textId="2D0381A1" w:rsidR="00F54FCF" w:rsidRPr="0057399F" w:rsidRDefault="00F54FCF" w:rsidP="00147BC0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57399F">
              <w:rPr>
                <w:rFonts w:ascii="Arial" w:eastAsia="Times New Roman" w:hAnsi="Arial" w:cs="Arial"/>
                <w:b/>
              </w:rPr>
              <w:t>When you hear your inner critic, ask yourself…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17A3C" w14:textId="6F6D7C9B" w:rsidR="00F54FCF" w:rsidRPr="00AE64C3" w:rsidRDefault="00F54FCF" w:rsidP="00147BC0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E64C3">
              <w:rPr>
                <w:rFonts w:ascii="Arial" w:eastAsia="Times New Roman" w:hAnsi="Arial" w:cs="Arial"/>
                <w:b/>
                <w:color w:val="000000" w:themeColor="text1"/>
              </w:rPr>
              <w:t>Deciding is to move away from all other options</w:t>
            </w:r>
            <w:r w:rsidR="007A137D">
              <w:rPr>
                <w:rFonts w:ascii="Arial" w:eastAsia="Times New Roman" w:hAnsi="Arial" w:cs="Arial"/>
                <w:b/>
                <w:color w:val="000000" w:themeColor="text1"/>
              </w:rPr>
              <w:t>. Ask yourself</w:t>
            </w:r>
            <w:r w:rsidR="000B5D3B">
              <w:rPr>
                <w:rFonts w:ascii="Arial" w:eastAsia="Times New Roman" w:hAnsi="Arial" w:cs="Arial"/>
                <w:b/>
                <w:color w:val="000000" w:themeColor="text1"/>
              </w:rPr>
              <w:t>..</w:t>
            </w:r>
            <w:r w:rsidR="007D6D37">
              <w:rPr>
                <w:rFonts w:ascii="Arial" w:eastAsia="Times New Roman" w:hAnsi="Arial" w:cs="Arial"/>
                <w:b/>
                <w:color w:val="000000" w:themeColor="text1"/>
              </w:rPr>
              <w:t>.</w:t>
            </w:r>
          </w:p>
        </w:tc>
      </w:tr>
      <w:tr w:rsidR="00F54FCF" w:rsidRPr="00A51AF4" w14:paraId="58194E63" w14:textId="77777777" w:rsidTr="007345BC">
        <w:trPr>
          <w:trHeight w:val="1223"/>
        </w:trPr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10607" w14:textId="77777777" w:rsidR="00F54FCF" w:rsidRPr="00602BE3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1CB1211F" w14:textId="77777777" w:rsidR="00F54FCF" w:rsidRPr="00602BE3" w:rsidRDefault="00F54FCF" w:rsidP="00F54F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What do I continually think about?</w:t>
            </w:r>
          </w:p>
          <w:p w14:paraId="52506F4A" w14:textId="77777777" w:rsidR="00F54FC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569655DE" w14:textId="77777777" w:rsidR="002B5D19" w:rsidRPr="00602BE3" w:rsidRDefault="002B5D19" w:rsidP="00F54FCF">
            <w:pPr>
              <w:rPr>
                <w:rFonts w:ascii="Arial" w:eastAsia="Times New Roman" w:hAnsi="Arial" w:cs="Arial"/>
              </w:rPr>
            </w:pPr>
          </w:p>
          <w:p w14:paraId="72CA393B" w14:textId="77777777" w:rsidR="00F54FCF" w:rsidRPr="00602BE3" w:rsidRDefault="00F54FCF" w:rsidP="00F54F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What was my best day in the last 30 days?</w:t>
            </w:r>
          </w:p>
          <w:p w14:paraId="530273FC" w14:textId="77777777" w:rsidR="00F54FCF" w:rsidRPr="00602BE3" w:rsidRDefault="00F54FCF" w:rsidP="00F54F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What specifically was I doing?</w:t>
            </w:r>
          </w:p>
          <w:p w14:paraId="48CDF991" w14:textId="7552EBD3" w:rsidR="00F54FCF" w:rsidRPr="000C6B1C" w:rsidRDefault="00F54FCF" w:rsidP="00F54F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Why did I enjoy it?</w:t>
            </w:r>
          </w:p>
          <w:p w14:paraId="20EC13DB" w14:textId="77777777" w:rsidR="00F54FC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5F029DD7" w14:textId="77777777" w:rsidR="002B5D19" w:rsidRPr="00602BE3" w:rsidRDefault="002B5D19" w:rsidP="00F54FCF">
            <w:pPr>
              <w:rPr>
                <w:rFonts w:ascii="Arial" w:eastAsia="Times New Roman" w:hAnsi="Arial" w:cs="Arial"/>
              </w:rPr>
            </w:pPr>
          </w:p>
          <w:p w14:paraId="1BC28CC8" w14:textId="1FB63293" w:rsidR="00F54FCF" w:rsidRPr="00602BE3" w:rsidRDefault="00F54FCF" w:rsidP="00F54F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What brings me energy</w:t>
            </w:r>
            <w:r w:rsidR="00F71C18">
              <w:rPr>
                <w:rFonts w:ascii="Arial" w:eastAsia="Times New Roman" w:hAnsi="Arial" w:cs="Arial"/>
              </w:rPr>
              <w:t xml:space="preserve"> (or joy)</w:t>
            </w:r>
            <w:r w:rsidRPr="00602BE3">
              <w:rPr>
                <w:rFonts w:ascii="Arial" w:eastAsia="Times New Roman" w:hAnsi="Arial" w:cs="Arial"/>
              </w:rPr>
              <w:t>?</w:t>
            </w:r>
          </w:p>
          <w:p w14:paraId="4BEB4AC3" w14:textId="77777777" w:rsidR="001B5905" w:rsidRDefault="001B5905" w:rsidP="00F54FCF">
            <w:pPr>
              <w:rPr>
                <w:rFonts w:ascii="Arial" w:hAnsi="Arial" w:cs="Arial"/>
                <w:color w:val="000000" w:themeColor="text1"/>
              </w:rPr>
            </w:pPr>
          </w:p>
          <w:p w14:paraId="5F0AD87F" w14:textId="31816422" w:rsidR="00D54FAF" w:rsidRPr="00602BE3" w:rsidRDefault="00D54FAF" w:rsidP="00F54F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8C57B" w14:textId="77777777" w:rsidR="00805121" w:rsidRPr="005924C8" w:rsidRDefault="00805121" w:rsidP="002B5D1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E104862" w14:textId="1FDCBC74" w:rsidR="00F54FCF" w:rsidRPr="005924C8" w:rsidRDefault="00805121" w:rsidP="00D54F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r w:rsidRPr="005924C8">
              <w:rPr>
                <w:rFonts w:ascii="Arial" w:eastAsia="Times New Roman" w:hAnsi="Arial" w:cs="Arial"/>
                <w:color w:val="000000" w:themeColor="text1"/>
              </w:rPr>
              <w:t>W</w:t>
            </w:r>
            <w:r w:rsidR="00F54FCF" w:rsidRPr="005924C8">
              <w:rPr>
                <w:rFonts w:ascii="Arial" w:eastAsia="Times New Roman" w:hAnsi="Arial" w:cs="Arial"/>
                <w:color w:val="000000" w:themeColor="text1"/>
              </w:rPr>
              <w:t xml:space="preserve">hat's working? </w:t>
            </w:r>
          </w:p>
          <w:p w14:paraId="772343CB" w14:textId="77777777" w:rsidR="00805121" w:rsidRPr="005924C8" w:rsidRDefault="00805121" w:rsidP="00D54FA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7331952" w14:textId="77777777" w:rsidR="002B5D19" w:rsidRPr="005924C8" w:rsidRDefault="002B5D19" w:rsidP="00D54FA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5ECAB96" w14:textId="77777777" w:rsidR="002B5D19" w:rsidRPr="005924C8" w:rsidRDefault="002B5D19" w:rsidP="00D54FA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0AFE89F" w14:textId="11369C9F" w:rsidR="00F54FCF" w:rsidRPr="005924C8" w:rsidRDefault="00F54FCF" w:rsidP="00D54F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r w:rsidRPr="005924C8">
              <w:rPr>
                <w:rFonts w:ascii="Arial" w:eastAsia="Times New Roman" w:hAnsi="Arial" w:cs="Arial"/>
                <w:color w:val="000000" w:themeColor="text1"/>
              </w:rPr>
              <w:t xml:space="preserve">What's not working? </w:t>
            </w:r>
          </w:p>
          <w:p w14:paraId="377C008B" w14:textId="77777777" w:rsidR="00F54FCF" w:rsidRPr="005924C8" w:rsidRDefault="00F54FCF" w:rsidP="00D54FA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6B2AC84" w14:textId="77777777" w:rsidR="002B5D19" w:rsidRPr="005924C8" w:rsidRDefault="002B5D19" w:rsidP="00D54FA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B22BE15" w14:textId="77777777" w:rsidR="002B5D19" w:rsidRPr="005924C8" w:rsidRDefault="002B5D19" w:rsidP="00D54FA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E2077DF" w14:textId="0E8978D4" w:rsidR="00F54FCF" w:rsidRPr="005924C8" w:rsidRDefault="00F54FCF" w:rsidP="00D54F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924C8">
              <w:rPr>
                <w:rFonts w:ascii="Arial" w:eastAsia="Times New Roman" w:hAnsi="Arial" w:cs="Arial"/>
                <w:color w:val="000000" w:themeColor="text1"/>
              </w:rPr>
              <w:t>What do I need to let go of?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ED1536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04539B4D" w14:textId="77777777" w:rsidR="00F54FCF" w:rsidRPr="0057399F" w:rsidRDefault="00F54FCF" w:rsidP="00F54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7399F">
              <w:rPr>
                <w:rFonts w:ascii="Arial" w:eastAsia="Times New Roman" w:hAnsi="Arial" w:cs="Arial"/>
              </w:rPr>
              <w:t>Is this a logical thought?</w:t>
            </w:r>
          </w:p>
          <w:p w14:paraId="167994EB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5152BAD6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6DD677CF" w14:textId="77777777" w:rsidR="00F54FCF" w:rsidRPr="0057399F" w:rsidRDefault="00F54FCF" w:rsidP="00F54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7399F">
              <w:rPr>
                <w:rFonts w:ascii="Arial" w:eastAsia="Times New Roman" w:hAnsi="Arial" w:cs="Arial"/>
              </w:rPr>
              <w:t>How long have I done this?</w:t>
            </w:r>
          </w:p>
          <w:p w14:paraId="57BF38C2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5DF14E5B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06E61153" w14:textId="77777777" w:rsidR="00E71AA2" w:rsidRDefault="00F54FCF" w:rsidP="00E71A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7399F">
              <w:rPr>
                <w:rFonts w:ascii="Arial" w:eastAsia="Times New Roman" w:hAnsi="Arial" w:cs="Arial"/>
              </w:rPr>
              <w:t>What went well?</w:t>
            </w:r>
          </w:p>
          <w:p w14:paraId="44249327" w14:textId="77777777" w:rsidR="00BE0F8A" w:rsidRDefault="00BE0F8A" w:rsidP="00BE0F8A">
            <w:pPr>
              <w:rPr>
                <w:rFonts w:ascii="Arial" w:eastAsia="Times New Roman" w:hAnsi="Arial" w:cs="Arial"/>
              </w:rPr>
            </w:pPr>
          </w:p>
          <w:p w14:paraId="552E8BE6" w14:textId="77777777" w:rsidR="00016E2A" w:rsidRPr="00BE0F8A" w:rsidRDefault="00016E2A" w:rsidP="00BE0F8A">
            <w:pPr>
              <w:rPr>
                <w:rFonts w:ascii="Arial" w:eastAsia="Times New Roman" w:hAnsi="Arial" w:cs="Arial"/>
              </w:rPr>
            </w:pPr>
          </w:p>
          <w:p w14:paraId="7EA389E3" w14:textId="4E8A6BCC" w:rsidR="00F54FCF" w:rsidRPr="00E71AA2" w:rsidRDefault="00F54FCF" w:rsidP="00E71A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71AA2">
              <w:rPr>
                <w:rFonts w:ascii="Arial" w:eastAsia="Times New Roman" w:hAnsi="Arial" w:cs="Arial"/>
              </w:rPr>
              <w:t xml:space="preserve">Is this going to matter in </w:t>
            </w:r>
            <w:r w:rsidR="00181261" w:rsidRPr="00181261">
              <w:rPr>
                <w:rFonts w:ascii="Arial" w:eastAsia="Times New Roman" w:hAnsi="Arial" w:cs="Arial"/>
              </w:rPr>
              <w:t>5 minutes, 5 hours or 5 days</w:t>
            </w:r>
            <w:r w:rsidRPr="00E71AA2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E7545" w14:textId="77777777" w:rsidR="00F54FCF" w:rsidRPr="00AE64C3" w:rsidRDefault="00F54FCF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365CC82" w14:textId="77777777" w:rsidR="00F54FCF" w:rsidRPr="00AE64C3" w:rsidRDefault="00F54FCF" w:rsidP="00F54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E64C3">
              <w:rPr>
                <w:rFonts w:ascii="Arial" w:eastAsia="Times New Roman" w:hAnsi="Arial" w:cs="Arial"/>
                <w:color w:val="000000" w:themeColor="text1"/>
              </w:rPr>
              <w:t>What persona makes me feel empowered?</w:t>
            </w:r>
          </w:p>
          <w:p w14:paraId="6363550A" w14:textId="77777777" w:rsidR="00F54FCF" w:rsidRPr="00AE64C3" w:rsidRDefault="00F54FCF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A0D139B" w14:textId="77777777" w:rsidR="002B5D19" w:rsidRPr="00AE64C3" w:rsidRDefault="002B5D19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74C25B36" w14:textId="77777777" w:rsidR="00F54FCF" w:rsidRPr="00AE64C3" w:rsidRDefault="00F54FCF" w:rsidP="00F54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E64C3">
              <w:rPr>
                <w:rFonts w:ascii="Arial" w:eastAsia="Times New Roman" w:hAnsi="Arial" w:cs="Arial"/>
                <w:color w:val="000000" w:themeColor="text1"/>
              </w:rPr>
              <w:t>How would &lt;</w:t>
            </w:r>
            <w:r w:rsidRPr="00AE64C3">
              <w:rPr>
                <w:rFonts w:ascii="Arial" w:eastAsia="Times New Roman" w:hAnsi="Arial" w:cs="Arial"/>
                <w:b/>
                <w:color w:val="000000" w:themeColor="text1"/>
              </w:rPr>
              <w:t>persona name</w:t>
            </w:r>
            <w:r w:rsidRPr="00AE64C3">
              <w:rPr>
                <w:rFonts w:ascii="Arial" w:eastAsia="Times New Roman" w:hAnsi="Arial" w:cs="Arial"/>
                <w:color w:val="000000" w:themeColor="text1"/>
              </w:rPr>
              <w:t>&gt; think, feel and act?</w:t>
            </w:r>
          </w:p>
          <w:p w14:paraId="5F322D1D" w14:textId="77777777" w:rsidR="00F54FCF" w:rsidRPr="00AE64C3" w:rsidRDefault="00F54FCF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2F98D2D" w14:textId="77777777" w:rsidR="00F54FCF" w:rsidRPr="00AE64C3" w:rsidRDefault="00F54FCF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AA9B071" w14:textId="77777777" w:rsidR="00F54FCF" w:rsidRPr="00AE64C3" w:rsidRDefault="00F54FCF" w:rsidP="00F54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E64C3">
              <w:rPr>
                <w:rFonts w:ascii="Arial" w:eastAsia="Times New Roman" w:hAnsi="Arial" w:cs="Arial"/>
                <w:color w:val="000000" w:themeColor="text1"/>
              </w:rPr>
              <w:t>What if &lt;</w:t>
            </w:r>
            <w:r w:rsidRPr="00AE64C3">
              <w:rPr>
                <w:rFonts w:ascii="Arial" w:eastAsia="Times New Roman" w:hAnsi="Arial" w:cs="Arial"/>
                <w:b/>
                <w:color w:val="000000" w:themeColor="text1"/>
              </w:rPr>
              <w:t>persona name</w:t>
            </w:r>
            <w:r w:rsidRPr="00AE64C3">
              <w:rPr>
                <w:rFonts w:ascii="Arial" w:eastAsia="Times New Roman" w:hAnsi="Arial" w:cs="Arial"/>
                <w:color w:val="000000" w:themeColor="text1"/>
              </w:rPr>
              <w:t>&gt; couldn't fail?</w:t>
            </w:r>
          </w:p>
          <w:p w14:paraId="62EDCE89" w14:textId="77777777" w:rsidR="00F54FCF" w:rsidRPr="00AE64C3" w:rsidRDefault="00F54FCF" w:rsidP="00F54FCF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</w:tbl>
    <w:p w14:paraId="68D536ED" w14:textId="77777777" w:rsidR="00087376" w:rsidRDefault="00087376" w:rsidP="003D2394"/>
    <w:p w14:paraId="79CDBED8" w14:textId="77777777" w:rsidR="001333F8" w:rsidRDefault="001333F8" w:rsidP="003D2394"/>
    <w:p w14:paraId="4F878720" w14:textId="77777777" w:rsidR="001333F8" w:rsidRDefault="001333F8" w:rsidP="003D2394"/>
    <w:p w14:paraId="4EC44F70" w14:textId="77777777" w:rsidR="00054639" w:rsidRDefault="00054639" w:rsidP="003D2394"/>
    <w:p w14:paraId="1DA48E55" w14:textId="77777777" w:rsidR="003578B8" w:rsidRDefault="003578B8" w:rsidP="003D2394"/>
    <w:tbl>
      <w:tblPr>
        <w:tblStyle w:val="TableGrid"/>
        <w:tblpPr w:leftFromText="187" w:rightFromText="187" w:vertAnchor="page" w:horzAnchor="page" w:tblpXSpec="center" w:tblpYSpec="top"/>
        <w:tblW w:w="14755" w:type="dxa"/>
        <w:tblLook w:val="04A0" w:firstRow="1" w:lastRow="0" w:firstColumn="1" w:lastColumn="0" w:noHBand="0" w:noVBand="1"/>
      </w:tblPr>
      <w:tblGrid>
        <w:gridCol w:w="14755"/>
      </w:tblGrid>
      <w:tr w:rsidR="00054639" w:rsidRPr="00A639E1" w14:paraId="5973A4C1" w14:textId="77777777" w:rsidTr="00F24E35">
        <w:trPr>
          <w:trHeight w:val="1430"/>
        </w:trPr>
        <w:tc>
          <w:tcPr>
            <w:tcW w:w="1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4788B1" w14:textId="25006F48" w:rsidR="00054639" w:rsidRPr="005406D1" w:rsidRDefault="00054639" w:rsidP="00F24E35">
            <w:pPr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5725A5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8"/>
                <w:szCs w:val="78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LIVING</w:t>
            </w:r>
            <w:r w:rsidR="00494BA0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8"/>
                <w:szCs w:val="78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  <w:r w:rsidR="00494BA0"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72"/>
                <w:szCs w:val="72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B.O.L.D.</w:t>
            </w:r>
          </w:p>
          <w:p w14:paraId="2DF5426B" w14:textId="0B03B7E8" w:rsidR="00054639" w:rsidRPr="00657B40" w:rsidRDefault="006315F0" w:rsidP="005162F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G</w:t>
            </w:r>
            <w:r w:rsidR="00054639" w:rsidRPr="00657B4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et off the sidelines and start living the life you want</w:t>
            </w:r>
            <w:r w:rsidR="009D065B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>,</w:t>
            </w:r>
            <w:r w:rsidR="00054639" w:rsidRPr="00657B4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8"/>
                <w:szCs w:val="28"/>
              </w:rPr>
              <w:t xml:space="preserve"> now!</w:t>
            </w:r>
          </w:p>
          <w:p w14:paraId="0653D734" w14:textId="31AF524E" w:rsidR="00F24E35" w:rsidRPr="00F24E35" w:rsidRDefault="00F24E35" w:rsidP="005162FE">
            <w:pPr>
              <w:jc w:val="center"/>
              <w:rPr>
                <w:rFonts w:ascii="Arial" w:hAnsi="Arial" w:cs="Arial"/>
                <w:b/>
                <w:bCs/>
                <w:color w:val="FFCC00"/>
                <w:kern w:val="24"/>
                <w:sz w:val="10"/>
                <w:szCs w:val="1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</w:tr>
      <w:tr w:rsidR="00054639" w:rsidRPr="0078008A" w14:paraId="288D4ED3" w14:textId="77777777" w:rsidTr="00394F02">
        <w:trPr>
          <w:trHeight w:val="1223"/>
        </w:trPr>
        <w:tc>
          <w:tcPr>
            <w:tcW w:w="14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4692A" w14:textId="77777777" w:rsidR="00054639" w:rsidRDefault="00054639" w:rsidP="005162FE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14:paraId="2B0A4942" w14:textId="4C1A8D66" w:rsidR="00054639" w:rsidRPr="00F24E35" w:rsidRDefault="00054639" w:rsidP="00F24E35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D82EC7">
              <w:rPr>
                <w:rFonts w:ascii="Arial" w:eastAsia="Times New Roman" w:hAnsi="Arial" w:cs="Arial"/>
                <w:b/>
                <w:sz w:val="28"/>
                <w:szCs w:val="28"/>
              </w:rPr>
              <w:t>Group Questions</w:t>
            </w:r>
          </w:p>
          <w:p w14:paraId="44A93687" w14:textId="77777777" w:rsidR="00054639" w:rsidRDefault="00054639" w:rsidP="005162FE">
            <w:pPr>
              <w:rPr>
                <w:rFonts w:ascii="Arial" w:hAnsi="Arial" w:cs="Arial"/>
              </w:rPr>
            </w:pPr>
          </w:p>
          <w:p w14:paraId="2A9DB2CF" w14:textId="74A2AD93" w:rsidR="00054639" w:rsidRPr="00051B83" w:rsidRDefault="00054639" w:rsidP="000546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B83">
              <w:rPr>
                <w:rFonts w:ascii="Arial" w:hAnsi="Arial" w:cs="Arial"/>
                <w:sz w:val="24"/>
                <w:szCs w:val="24"/>
              </w:rPr>
              <w:t xml:space="preserve">What letter of </w:t>
            </w:r>
            <w:r w:rsidRPr="00051B83">
              <w:rPr>
                <w:rFonts w:ascii="Arial" w:hAnsi="Arial" w:cs="Arial"/>
                <w:b/>
                <w:bCs/>
                <w:sz w:val="24"/>
                <w:szCs w:val="24"/>
              </w:rPr>
              <w:t>B.O.L.D</w:t>
            </w:r>
            <w:r w:rsidR="00AA31B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1317B" w:rsidRPr="0011317B">
              <w:rPr>
                <w:rFonts w:ascii="Arial" w:hAnsi="Arial" w:cs="Arial"/>
                <w:sz w:val="24"/>
                <w:szCs w:val="24"/>
              </w:rPr>
              <w:t xml:space="preserve"> most</w:t>
            </w:r>
            <w:r w:rsidRPr="00051B83">
              <w:rPr>
                <w:rFonts w:ascii="Arial" w:hAnsi="Arial" w:cs="Arial"/>
                <w:sz w:val="24"/>
                <w:szCs w:val="24"/>
              </w:rPr>
              <w:t xml:space="preserve"> resonates with you? </w:t>
            </w:r>
          </w:p>
          <w:p w14:paraId="7EE179E6" w14:textId="77777777" w:rsidR="00054639" w:rsidRDefault="00054639" w:rsidP="005162FE">
            <w:pPr>
              <w:rPr>
                <w:rFonts w:ascii="Arial" w:hAnsi="Arial" w:cs="Arial"/>
              </w:rPr>
            </w:pPr>
          </w:p>
          <w:p w14:paraId="54AB6FD6" w14:textId="77777777" w:rsidR="00054639" w:rsidRPr="000503E7" w:rsidRDefault="00054639" w:rsidP="005162FE">
            <w:pPr>
              <w:rPr>
                <w:rFonts w:ascii="Arial" w:hAnsi="Arial" w:cs="Arial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  <w:p w14:paraId="5B03EB05" w14:textId="7CF296B4" w:rsidR="00054639" w:rsidRPr="00F24E35" w:rsidRDefault="00054639" w:rsidP="00F24E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1B83">
              <w:rPr>
                <w:rFonts w:ascii="Arial" w:hAnsi="Arial" w:cs="Arial"/>
                <w:sz w:val="24"/>
                <w:szCs w:val="24"/>
              </w:rPr>
              <w:t xml:space="preserve">What action are you going to take </w:t>
            </w:r>
            <w:r w:rsidRPr="00051B83">
              <w:rPr>
                <w:rFonts w:ascii="Arial" w:hAnsi="Arial" w:cs="Arial"/>
                <w:b/>
                <w:bCs/>
                <w:sz w:val="24"/>
                <w:szCs w:val="24"/>
              </w:rPr>
              <w:t>now</w:t>
            </w:r>
            <w:r w:rsidRPr="00051B83">
              <w:rPr>
                <w:rFonts w:ascii="Arial" w:hAnsi="Arial" w:cs="Arial"/>
                <w:sz w:val="24"/>
                <w:szCs w:val="24"/>
              </w:rPr>
              <w:t xml:space="preserve"> to get yourself off the sidelines?</w:t>
            </w:r>
            <w:r w:rsidRPr="00051B8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26AF278F" w14:textId="15B73592" w:rsidR="00054639" w:rsidRPr="0078008A" w:rsidRDefault="00054639" w:rsidP="005162FE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E592B" w:rsidRPr="0078008A" w14:paraId="663C6C18" w14:textId="77777777" w:rsidTr="00453986">
        <w:trPr>
          <w:trHeight w:val="233"/>
        </w:trPr>
        <w:tc>
          <w:tcPr>
            <w:tcW w:w="1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14:paraId="301D11B0" w14:textId="72B33F5C" w:rsidR="00FE592B" w:rsidRPr="00453986" w:rsidRDefault="00397F88" w:rsidP="00453986">
            <w:pPr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453986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2"/>
                <w:szCs w:val="72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LET’S </w:t>
            </w:r>
            <w:r w:rsidR="00885972" w:rsidRPr="00453986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2"/>
                <w:szCs w:val="72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LIV</w:t>
            </w:r>
            <w:r w:rsidR="00CC0B5E" w:rsidRPr="00453986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2"/>
                <w:szCs w:val="72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E</w:t>
            </w:r>
            <w:r w:rsidR="00885972" w:rsidRPr="00453986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2"/>
                <w:szCs w:val="72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LIFE </w:t>
            </w:r>
            <w:r w:rsidR="001D42D5" w:rsidRPr="004D03E7"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58"/>
                <w:szCs w:val="58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M</w:t>
            </w:r>
            <w:r w:rsidR="00577AF5"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58"/>
                <w:szCs w:val="58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O</w:t>
            </w:r>
            <w:r w:rsidR="001D42D5" w:rsidRPr="004D03E7">
              <w:rPr>
                <w:rFonts w:ascii="Lucida Handwriting" w:hAnsi="Lucida Handwriting" w:cs="Aharoni"/>
                <w:b/>
                <w:bCs/>
                <w:color w:val="FFC000" w:themeColor="accent4"/>
                <w:kern w:val="24"/>
                <w:position w:val="1"/>
                <w:sz w:val="58"/>
                <w:szCs w:val="58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RE</w:t>
            </w:r>
            <w:r w:rsidR="00224E1D" w:rsidRPr="004D03E7"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9525" w14:cap="rnd" w14:cmpd="sng" w14:algn="ctr">
                  <w14:solidFill>
                    <w14:schemeClr w14:val="accent4"/>
                  </w14:solidFill>
                  <w14:prstDash w14:val="solid"/>
                  <w14:bevel/>
                </w14:textOutline>
              </w:rPr>
              <w:t xml:space="preserve"> </w:t>
            </w:r>
            <w:r w:rsidR="00224E1D" w:rsidRPr="00453986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2"/>
                <w:szCs w:val="72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B</w:t>
            </w:r>
            <w:r w:rsidR="00885972" w:rsidRPr="00453986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2"/>
                <w:szCs w:val="72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OLD</w:t>
            </w:r>
            <w:r w:rsidR="005725A5" w:rsidRPr="00453986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72"/>
                <w:szCs w:val="72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LY</w:t>
            </w:r>
          </w:p>
        </w:tc>
      </w:tr>
      <w:tr w:rsidR="00FE592B" w:rsidRPr="0078008A" w14:paraId="79D5F3E1" w14:textId="77777777" w:rsidTr="00394F02">
        <w:trPr>
          <w:trHeight w:val="1223"/>
        </w:trPr>
        <w:tc>
          <w:tcPr>
            <w:tcW w:w="14755" w:type="dxa"/>
            <w:tcBorders>
              <w:top w:val="nil"/>
            </w:tcBorders>
            <w:shd w:val="clear" w:color="auto" w:fill="auto"/>
          </w:tcPr>
          <w:p w14:paraId="194A88C4" w14:textId="77777777" w:rsidR="00D126BF" w:rsidRDefault="00D126BF" w:rsidP="00824F28">
            <w:pPr>
              <w:rPr>
                <w:rFonts w:ascii="Arial" w:eastAsia="Times New Roman" w:hAnsi="Arial" w:cs="Arial"/>
                <w:bCs/>
              </w:rPr>
            </w:pPr>
          </w:p>
          <w:p w14:paraId="69A79735" w14:textId="2C6DDBCB" w:rsidR="00824F28" w:rsidRDefault="000D55A6" w:rsidP="00824F28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Are you looking fo</w:t>
            </w:r>
            <w:r w:rsidR="00C8516D">
              <w:rPr>
                <w:rFonts w:ascii="Arial" w:eastAsia="Times New Roman" w:hAnsi="Arial" w:cs="Arial"/>
                <w:bCs/>
              </w:rPr>
              <w:t>r more</w:t>
            </w:r>
            <w:r w:rsidR="00833078"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6"/>
                <w:szCs w:val="6"/>
              </w:rPr>
              <w:t xml:space="preserve">   </w:t>
            </w:r>
            <w:r w:rsidR="00A55A4B" w:rsidRPr="00A55A4B">
              <w:rPr>
                <w:rFonts w:ascii="Arial" w:hAnsi="Arial" w:cs="Arial"/>
                <w:kern w:val="24"/>
              </w:rPr>
              <w:t>after</w:t>
            </w:r>
            <w:r w:rsidRPr="00A55A4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the presentation? </w:t>
            </w:r>
            <w:r w:rsidR="00E647EB">
              <w:rPr>
                <w:rFonts w:ascii="Arial" w:eastAsia="Times New Roman" w:hAnsi="Arial" w:cs="Arial"/>
                <w:bCs/>
              </w:rPr>
              <w:t>GREAT</w:t>
            </w:r>
            <w:r w:rsidR="00F77403">
              <w:rPr>
                <w:rFonts w:ascii="Arial" w:eastAsia="Times New Roman" w:hAnsi="Arial" w:cs="Arial"/>
                <w:bCs/>
              </w:rPr>
              <w:t xml:space="preserve">, </w:t>
            </w:r>
            <w:r w:rsidR="00E647EB">
              <w:rPr>
                <w:rFonts w:ascii="Arial" w:eastAsia="Times New Roman" w:hAnsi="Arial" w:cs="Arial"/>
                <w:bCs/>
              </w:rPr>
              <w:t>I was hoping you were</w:t>
            </w:r>
            <w:r w:rsidR="00F77403">
              <w:rPr>
                <w:rFonts w:ascii="Arial" w:eastAsia="Times New Roman" w:hAnsi="Arial" w:cs="Arial"/>
                <w:bCs/>
              </w:rPr>
              <w:t>!</w:t>
            </w:r>
            <w:r w:rsidR="00E647EB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6132487B" w14:textId="77777777" w:rsidR="00824F28" w:rsidRDefault="00824F28" w:rsidP="00824F28">
            <w:pPr>
              <w:rPr>
                <w:rFonts w:ascii="Arial" w:eastAsia="Times New Roman" w:hAnsi="Arial" w:cs="Arial"/>
                <w:bCs/>
              </w:rPr>
            </w:pPr>
          </w:p>
          <w:p w14:paraId="0189DC90" w14:textId="691CEF31" w:rsidR="00FE592B" w:rsidRPr="00032A17" w:rsidRDefault="00EF27D3" w:rsidP="00032A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Sign-up </w:t>
            </w:r>
            <w:r w:rsidR="00C6191A">
              <w:rPr>
                <w:rFonts w:ascii="Arial" w:eastAsia="Times New Roman" w:hAnsi="Arial" w:cs="Arial"/>
                <w:bCs/>
              </w:rPr>
              <w:t>to receive</w:t>
            </w:r>
            <w:r>
              <w:rPr>
                <w:rFonts w:ascii="Arial" w:eastAsia="Times New Roman" w:hAnsi="Arial" w:cs="Arial"/>
                <w:bCs/>
              </w:rPr>
              <w:t xml:space="preserve"> my email</w:t>
            </w:r>
            <w:r w:rsidR="002967AF">
              <w:rPr>
                <w:rFonts w:ascii="Arial" w:eastAsia="Times New Roman" w:hAnsi="Arial" w:cs="Arial"/>
                <w:bCs/>
              </w:rPr>
              <w:t xml:space="preserve"> newsletter</w:t>
            </w:r>
            <w:r w:rsidR="000C54E9">
              <w:rPr>
                <w:rFonts w:ascii="Arial" w:eastAsia="Times New Roman" w:hAnsi="Arial" w:cs="Arial"/>
                <w:bCs/>
              </w:rPr>
              <w:t xml:space="preserve"> that featur</w:t>
            </w:r>
            <w:r w:rsidR="005C0EE1">
              <w:rPr>
                <w:rFonts w:ascii="Arial" w:eastAsia="Times New Roman" w:hAnsi="Arial" w:cs="Arial"/>
                <w:bCs/>
              </w:rPr>
              <w:t xml:space="preserve">es </w:t>
            </w:r>
            <w:r w:rsidR="000C54E9">
              <w:rPr>
                <w:rFonts w:ascii="Arial" w:eastAsia="Times New Roman" w:hAnsi="Arial" w:cs="Arial"/>
                <w:bCs/>
              </w:rPr>
              <w:t xml:space="preserve">content </w:t>
            </w:r>
            <w:r w:rsidR="00421D8F">
              <w:rPr>
                <w:rFonts w:ascii="Arial" w:eastAsia="Times New Roman" w:hAnsi="Arial" w:cs="Arial"/>
                <w:bCs/>
              </w:rPr>
              <w:t xml:space="preserve">on </w:t>
            </w:r>
            <w:r w:rsidR="00421D8F" w:rsidRPr="003474A6">
              <w:rPr>
                <w:rFonts w:ascii="Arial" w:eastAsia="Times New Roman" w:hAnsi="Arial" w:cs="Arial"/>
                <w:b/>
              </w:rPr>
              <w:t>Resistance Leadership</w:t>
            </w:r>
            <w:r w:rsidR="00421D8F">
              <w:rPr>
                <w:rFonts w:ascii="Arial" w:eastAsia="Times New Roman" w:hAnsi="Arial" w:cs="Arial"/>
                <w:bCs/>
              </w:rPr>
              <w:t xml:space="preserve"> </w:t>
            </w:r>
            <w:r w:rsidR="00C97DA8">
              <w:rPr>
                <w:rFonts w:ascii="Arial" w:eastAsia="Times New Roman" w:hAnsi="Arial" w:cs="Arial"/>
                <w:bCs/>
              </w:rPr>
              <w:t>for</w:t>
            </w:r>
            <w:r w:rsidR="000C54E9">
              <w:rPr>
                <w:rFonts w:ascii="Arial" w:eastAsia="Times New Roman" w:hAnsi="Arial" w:cs="Arial"/>
                <w:bCs/>
              </w:rPr>
              <w:t xml:space="preserve"> you and your team </w:t>
            </w:r>
            <w:r w:rsidR="00C97DA8">
              <w:rPr>
                <w:rFonts w:ascii="Arial" w:eastAsia="Times New Roman" w:hAnsi="Arial" w:cs="Arial"/>
                <w:bCs/>
              </w:rPr>
              <w:t>to</w:t>
            </w:r>
            <w:r w:rsidR="000C54E9">
              <w:rPr>
                <w:rFonts w:ascii="Arial" w:eastAsia="Times New Roman" w:hAnsi="Arial" w:cs="Arial"/>
                <w:bCs/>
              </w:rPr>
              <w:t xml:space="preserve"> overcome resistance </w:t>
            </w:r>
            <w:r w:rsidR="00DA3747">
              <w:rPr>
                <w:rFonts w:ascii="Arial" w:eastAsia="Times New Roman" w:hAnsi="Arial" w:cs="Arial"/>
                <w:bCs/>
              </w:rPr>
              <w:t>and</w:t>
            </w:r>
            <w:r w:rsidR="000C54E9">
              <w:rPr>
                <w:rFonts w:ascii="Arial" w:eastAsia="Times New Roman" w:hAnsi="Arial" w:cs="Arial"/>
                <w:bCs/>
              </w:rPr>
              <w:t xml:space="preserve"> </w:t>
            </w:r>
            <w:r w:rsidR="003009D0">
              <w:rPr>
                <w:rFonts w:ascii="Arial" w:eastAsia="Times New Roman" w:hAnsi="Arial" w:cs="Arial"/>
                <w:bCs/>
              </w:rPr>
              <w:t xml:space="preserve">create personal and organizational change. </w:t>
            </w:r>
            <w:r w:rsidR="00FE2636">
              <w:rPr>
                <w:rFonts w:ascii="Arial" w:eastAsia="Times New Roman" w:hAnsi="Arial" w:cs="Arial"/>
                <w:bCs/>
              </w:rPr>
              <w:t>As a bonus, w</w:t>
            </w:r>
            <w:r w:rsidR="003009D0">
              <w:rPr>
                <w:rFonts w:ascii="Arial" w:eastAsia="Times New Roman" w:hAnsi="Arial" w:cs="Arial"/>
                <w:bCs/>
              </w:rPr>
              <w:t>hen you sign-up</w:t>
            </w:r>
            <w:r w:rsidR="00DA3747">
              <w:rPr>
                <w:rFonts w:ascii="Arial" w:eastAsia="Times New Roman" w:hAnsi="Arial" w:cs="Arial"/>
                <w:bCs/>
              </w:rPr>
              <w:t>,</w:t>
            </w:r>
            <w:r w:rsidR="003009D0">
              <w:rPr>
                <w:rFonts w:ascii="Arial" w:eastAsia="Times New Roman" w:hAnsi="Arial" w:cs="Arial"/>
                <w:bCs/>
              </w:rPr>
              <w:t xml:space="preserve"> you</w:t>
            </w:r>
            <w:r w:rsidR="00FE2636">
              <w:rPr>
                <w:rFonts w:ascii="Arial" w:eastAsia="Times New Roman" w:hAnsi="Arial" w:cs="Arial"/>
                <w:bCs/>
              </w:rPr>
              <w:t>’ll r</w:t>
            </w:r>
            <w:r w:rsidR="00617BC0">
              <w:rPr>
                <w:rFonts w:ascii="Arial" w:eastAsia="Times New Roman" w:hAnsi="Arial" w:cs="Arial"/>
                <w:bCs/>
              </w:rPr>
              <w:t xml:space="preserve">eceive my </w:t>
            </w:r>
            <w:r w:rsidR="00617BC0" w:rsidRPr="00D1275C">
              <w:rPr>
                <w:rFonts w:ascii="Arial" w:eastAsia="Times New Roman" w:hAnsi="Arial" w:cs="Arial"/>
                <w:b/>
              </w:rPr>
              <w:t>Manager’s Guide to</w:t>
            </w:r>
            <w:r w:rsidR="00AC3754" w:rsidRPr="00D1275C">
              <w:rPr>
                <w:rFonts w:ascii="Arial" w:eastAsia="Times New Roman" w:hAnsi="Arial" w:cs="Arial"/>
                <w:b/>
              </w:rPr>
              <w:t xml:space="preserve"> </w:t>
            </w:r>
            <w:r w:rsidR="00617BC0" w:rsidRPr="00D1275C">
              <w:rPr>
                <w:rFonts w:ascii="Arial" w:eastAsia="Times New Roman" w:hAnsi="Arial" w:cs="Arial"/>
                <w:b/>
              </w:rPr>
              <w:t>Resistance</w:t>
            </w:r>
            <w:r w:rsidR="00AC3754" w:rsidRPr="00D1275C">
              <w:rPr>
                <w:rFonts w:ascii="Arial" w:eastAsia="Times New Roman" w:hAnsi="Arial" w:cs="Arial"/>
                <w:b/>
              </w:rPr>
              <w:t xml:space="preserve"> Leadership: Five Ways to Go From “No Way”</w:t>
            </w:r>
            <w:r w:rsidR="00AC3754">
              <w:rPr>
                <w:rFonts w:ascii="Arial" w:eastAsia="Times New Roman" w:hAnsi="Arial" w:cs="Arial"/>
                <w:bCs/>
              </w:rPr>
              <w:t xml:space="preserve"> </w:t>
            </w:r>
            <w:r w:rsidR="00AC3754" w:rsidRPr="00D1275C">
              <w:rPr>
                <w:rFonts w:ascii="Arial" w:eastAsia="Times New Roman" w:hAnsi="Arial" w:cs="Arial"/>
                <w:b/>
              </w:rPr>
              <w:t>to “Okay”.</w:t>
            </w:r>
            <w:r w:rsidR="00100A84">
              <w:rPr>
                <w:rFonts w:ascii="Arial" w:eastAsia="Times New Roman" w:hAnsi="Arial" w:cs="Arial"/>
                <w:bCs/>
              </w:rPr>
              <w:t xml:space="preserve"> </w:t>
            </w:r>
            <w:r w:rsidR="00DA3747">
              <w:rPr>
                <w:rFonts w:ascii="Arial" w:eastAsia="Times New Roman" w:hAnsi="Arial" w:cs="Arial"/>
                <w:bCs/>
              </w:rPr>
              <w:t>S</w:t>
            </w:r>
            <w:r w:rsidR="00100A84">
              <w:rPr>
                <w:rFonts w:ascii="Arial" w:eastAsia="Times New Roman" w:hAnsi="Arial" w:cs="Arial"/>
                <w:bCs/>
              </w:rPr>
              <w:t xml:space="preserve">ign-up </w:t>
            </w:r>
            <w:r w:rsidR="00DA3747">
              <w:rPr>
                <w:rFonts w:ascii="Arial" w:eastAsia="Times New Roman" w:hAnsi="Arial" w:cs="Arial"/>
                <w:bCs/>
              </w:rPr>
              <w:t xml:space="preserve">by </w:t>
            </w:r>
            <w:r w:rsidR="00543F44">
              <w:rPr>
                <w:rFonts w:ascii="Arial" w:eastAsia="Times New Roman" w:hAnsi="Arial" w:cs="Arial"/>
                <w:bCs/>
              </w:rPr>
              <w:t>go</w:t>
            </w:r>
            <w:r w:rsidR="00DA3747">
              <w:rPr>
                <w:rFonts w:ascii="Arial" w:eastAsia="Times New Roman" w:hAnsi="Arial" w:cs="Arial"/>
                <w:bCs/>
              </w:rPr>
              <w:t>ing</w:t>
            </w:r>
            <w:r w:rsidR="00543F44">
              <w:rPr>
                <w:rFonts w:ascii="Arial" w:eastAsia="Times New Roman" w:hAnsi="Arial" w:cs="Arial"/>
                <w:bCs/>
              </w:rPr>
              <w:t xml:space="preserve"> to</w:t>
            </w:r>
            <w:r w:rsidR="00032A17" w:rsidRPr="00DA3747">
              <w:rPr>
                <w:rFonts w:ascii="Arial" w:eastAsia="Times New Roman" w:hAnsi="Arial" w:cs="Arial"/>
                <w:b/>
              </w:rPr>
              <w:t xml:space="preserve"> </w:t>
            </w:r>
            <w:r w:rsidR="00032A17" w:rsidRPr="00DA3747">
              <w:rPr>
                <w:rFonts w:ascii="Arial" w:eastAsia="Times New Roman" w:hAnsi="Arial" w:cs="Arial"/>
                <w:b/>
              </w:rPr>
              <w:t>EricCurrie.com/</w:t>
            </w:r>
            <w:r w:rsidR="000D6873" w:rsidRPr="000D6873">
              <w:rPr>
                <w:rFonts w:ascii="Arial" w:eastAsia="Times New Roman" w:hAnsi="Arial" w:cs="Arial"/>
                <w:b/>
              </w:rPr>
              <w:t>subscribe</w:t>
            </w:r>
            <w:r w:rsidR="000D6873">
              <w:rPr>
                <w:rFonts w:ascii="Arial" w:eastAsia="Times New Roman" w:hAnsi="Arial" w:cs="Arial"/>
                <w:b/>
              </w:rPr>
              <w:t xml:space="preserve"> </w:t>
            </w:r>
            <w:r w:rsidR="00100A84" w:rsidRPr="00032A17">
              <w:rPr>
                <w:rFonts w:ascii="Arial" w:eastAsia="Times New Roman" w:hAnsi="Arial" w:cs="Arial"/>
                <w:bCs/>
              </w:rPr>
              <w:t xml:space="preserve">and enter your </w:t>
            </w:r>
            <w:r w:rsidR="000D5F64" w:rsidRPr="00032A17">
              <w:rPr>
                <w:rFonts w:ascii="Arial" w:eastAsia="Times New Roman" w:hAnsi="Arial" w:cs="Arial"/>
                <w:bCs/>
              </w:rPr>
              <w:t>name</w:t>
            </w:r>
            <w:r w:rsidR="00F311A2">
              <w:rPr>
                <w:rFonts w:ascii="Arial" w:eastAsia="Times New Roman" w:hAnsi="Arial" w:cs="Arial"/>
                <w:bCs/>
              </w:rPr>
              <w:t xml:space="preserve"> </w:t>
            </w:r>
            <w:r w:rsidR="00390480">
              <w:rPr>
                <w:rFonts w:ascii="Arial" w:eastAsia="Times New Roman" w:hAnsi="Arial" w:cs="Arial"/>
                <w:bCs/>
              </w:rPr>
              <w:t xml:space="preserve">and </w:t>
            </w:r>
            <w:r w:rsidR="00100A84" w:rsidRPr="00032A17">
              <w:rPr>
                <w:rFonts w:ascii="Arial" w:eastAsia="Times New Roman" w:hAnsi="Arial" w:cs="Arial"/>
                <w:bCs/>
              </w:rPr>
              <w:t>email address.</w:t>
            </w:r>
          </w:p>
          <w:p w14:paraId="2C658E7B" w14:textId="77777777" w:rsidR="00EF27D3" w:rsidRDefault="00EF27D3" w:rsidP="00EF27D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E433D0A" w14:textId="34CC7E8C" w:rsidR="00EF27D3" w:rsidRDefault="00100A84" w:rsidP="00EF18E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Spread the joy of living </w:t>
            </w:r>
            <w:r w:rsidR="00881511">
              <w:rPr>
                <w:rFonts w:ascii="Arial" w:eastAsia="Times New Roman" w:hAnsi="Arial" w:cs="Arial"/>
                <w:bCs/>
              </w:rPr>
              <w:t>B.O.L.D</w:t>
            </w:r>
            <w:r w:rsidR="008C583D">
              <w:rPr>
                <w:rFonts w:ascii="Arial" w:eastAsia="Times New Roman" w:hAnsi="Arial" w:cs="Arial"/>
                <w:bCs/>
              </w:rPr>
              <w:t>.</w:t>
            </w:r>
            <w:r w:rsidR="00881511">
              <w:rPr>
                <w:rFonts w:ascii="Arial" w:eastAsia="Times New Roman" w:hAnsi="Arial" w:cs="Arial"/>
                <w:bCs/>
              </w:rPr>
              <w:t xml:space="preserve"> </w:t>
            </w:r>
            <w:r w:rsidR="00793830">
              <w:rPr>
                <w:rFonts w:ascii="Arial" w:eastAsia="Times New Roman" w:hAnsi="Arial" w:cs="Arial"/>
                <w:bCs/>
              </w:rPr>
              <w:t xml:space="preserve">with your </w:t>
            </w:r>
            <w:r w:rsidR="00EF27D3" w:rsidRPr="00824F28">
              <w:rPr>
                <w:rFonts w:ascii="Arial" w:eastAsia="Times New Roman" w:hAnsi="Arial" w:cs="Arial"/>
                <w:bCs/>
              </w:rPr>
              <w:t xml:space="preserve">organization </w:t>
            </w:r>
            <w:r w:rsidR="00793830">
              <w:rPr>
                <w:rFonts w:ascii="Arial" w:eastAsia="Times New Roman" w:hAnsi="Arial" w:cs="Arial"/>
                <w:bCs/>
              </w:rPr>
              <w:t>o</w:t>
            </w:r>
            <w:r w:rsidR="00EF27D3" w:rsidRPr="00824F28">
              <w:rPr>
                <w:rFonts w:ascii="Arial" w:eastAsia="Times New Roman" w:hAnsi="Arial" w:cs="Arial"/>
                <w:bCs/>
              </w:rPr>
              <w:t>r</w:t>
            </w:r>
            <w:r w:rsidR="002C5AFA">
              <w:rPr>
                <w:rFonts w:ascii="Arial" w:eastAsia="Times New Roman" w:hAnsi="Arial" w:cs="Arial"/>
                <w:bCs/>
              </w:rPr>
              <w:t xml:space="preserve"> with </w:t>
            </w:r>
            <w:r w:rsidR="0030733E">
              <w:rPr>
                <w:rFonts w:ascii="Arial" w:eastAsia="Times New Roman" w:hAnsi="Arial" w:cs="Arial"/>
                <w:bCs/>
              </w:rPr>
              <w:t>others</w:t>
            </w:r>
            <w:r w:rsidR="002C5AFA">
              <w:rPr>
                <w:rFonts w:ascii="Arial" w:eastAsia="Times New Roman" w:hAnsi="Arial" w:cs="Arial"/>
                <w:bCs/>
              </w:rPr>
              <w:t xml:space="preserve"> so we can</w:t>
            </w:r>
            <w:r w:rsidR="0030733E">
              <w:rPr>
                <w:rFonts w:ascii="Arial" w:eastAsia="Times New Roman" w:hAnsi="Arial" w:cs="Arial"/>
                <w:bCs/>
              </w:rPr>
              <w:t xml:space="preserve"> all</w:t>
            </w:r>
            <w:r w:rsidR="002C5AFA">
              <w:rPr>
                <w:rFonts w:ascii="Arial" w:eastAsia="Times New Roman" w:hAnsi="Arial" w:cs="Arial"/>
                <w:bCs/>
              </w:rPr>
              <w:t xml:space="preserve"> </w:t>
            </w:r>
            <w:r w:rsidR="00EF18E4">
              <w:rPr>
                <w:rFonts w:ascii="Arial" w:eastAsia="Times New Roman" w:hAnsi="Arial" w:cs="Arial"/>
                <w:bCs/>
              </w:rPr>
              <w:t>live boldly!</w:t>
            </w:r>
            <w:r w:rsidR="00CA6467">
              <w:rPr>
                <w:rFonts w:ascii="Arial" w:eastAsia="Times New Roman" w:hAnsi="Arial" w:cs="Arial"/>
                <w:bCs/>
              </w:rPr>
              <w:t xml:space="preserve"> </w:t>
            </w:r>
            <w:r w:rsidR="00A76F53">
              <w:rPr>
                <w:rFonts w:ascii="Arial" w:eastAsia="Times New Roman" w:hAnsi="Arial" w:cs="Arial"/>
                <w:bCs/>
              </w:rPr>
              <w:t xml:space="preserve">Connect with me on LinkedIn or by </w:t>
            </w:r>
            <w:r w:rsidR="00B16C03">
              <w:rPr>
                <w:rFonts w:ascii="Arial" w:eastAsia="Times New Roman" w:hAnsi="Arial" w:cs="Arial"/>
                <w:bCs/>
              </w:rPr>
              <w:t>going to</w:t>
            </w:r>
            <w:r w:rsidR="00CA6467" w:rsidRPr="00DA3747">
              <w:rPr>
                <w:rFonts w:ascii="Arial" w:eastAsia="Times New Roman" w:hAnsi="Arial" w:cs="Arial"/>
                <w:b/>
              </w:rPr>
              <w:t xml:space="preserve"> EricCurrie.com/</w:t>
            </w:r>
            <w:r w:rsidR="00D96E2E" w:rsidRPr="00D96E2E">
              <w:rPr>
                <w:rFonts w:ascii="Arial" w:eastAsia="Times New Roman" w:hAnsi="Arial" w:cs="Arial"/>
                <w:b/>
              </w:rPr>
              <w:t>let-s-talk</w:t>
            </w:r>
            <w:r w:rsidR="00B16C03" w:rsidRPr="00B16C03">
              <w:rPr>
                <w:rFonts w:ascii="Arial" w:eastAsia="Times New Roman" w:hAnsi="Arial" w:cs="Arial"/>
                <w:bCs/>
              </w:rPr>
              <w:t>.</w:t>
            </w:r>
          </w:p>
          <w:p w14:paraId="5A22885B" w14:textId="4E4027CA" w:rsidR="00543F44" w:rsidRPr="00543F44" w:rsidRDefault="00543F44" w:rsidP="00543F44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157F4A06" w14:textId="77777777" w:rsidR="00054639" w:rsidRDefault="00054639" w:rsidP="003D2394"/>
    <w:sectPr w:rsidR="00054639" w:rsidSect="0072082F">
      <w:footerReference w:type="default" r:id="rId7"/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0DC3" w14:textId="77777777" w:rsidR="009C50F2" w:rsidRDefault="009C50F2" w:rsidP="00B1196D">
      <w:pPr>
        <w:spacing w:after="0" w:line="240" w:lineRule="auto"/>
      </w:pPr>
      <w:r>
        <w:separator/>
      </w:r>
    </w:p>
  </w:endnote>
  <w:endnote w:type="continuationSeparator" w:id="0">
    <w:p w14:paraId="3DA4CE4D" w14:textId="77777777" w:rsidR="009C50F2" w:rsidRDefault="009C50F2" w:rsidP="00B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8A31" w14:textId="12CDF1CC" w:rsidR="00B1196D" w:rsidRPr="00B1196D" w:rsidRDefault="00B1196D" w:rsidP="0072082F">
    <w:pPr>
      <w:pStyle w:val="Footer"/>
      <w:jc w:val="center"/>
      <w:rPr>
        <w:rFonts w:ascii="Arial" w:hAnsi="Arial" w:cs="Arial"/>
        <w:sz w:val="20"/>
      </w:rPr>
    </w:pPr>
    <w:r w:rsidRPr="00B1196D">
      <w:rPr>
        <w:rFonts w:ascii="Arial" w:hAnsi="Arial" w:cs="Arial"/>
        <w:sz w:val="20"/>
      </w:rPr>
      <w:t xml:space="preserve">All Rights Reserved. Copyright </w:t>
    </w:r>
    <w:r w:rsidR="003D5B92">
      <w:rPr>
        <w:rFonts w:ascii="Arial" w:hAnsi="Arial" w:cs="Arial"/>
        <w:sz w:val="20"/>
      </w:rPr>
      <w:t>Dream Higher Productions</w:t>
    </w:r>
    <w:r w:rsidR="00061B12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34E3" w14:textId="77777777" w:rsidR="009C50F2" w:rsidRDefault="009C50F2" w:rsidP="00B1196D">
      <w:pPr>
        <w:spacing w:after="0" w:line="240" w:lineRule="auto"/>
      </w:pPr>
      <w:r>
        <w:separator/>
      </w:r>
    </w:p>
  </w:footnote>
  <w:footnote w:type="continuationSeparator" w:id="0">
    <w:p w14:paraId="67AD9663" w14:textId="77777777" w:rsidR="009C50F2" w:rsidRDefault="009C50F2" w:rsidP="00B1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68F"/>
    <w:multiLevelType w:val="hybridMultilevel"/>
    <w:tmpl w:val="9D506B8C"/>
    <w:lvl w:ilvl="0" w:tplc="5516C4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1012D"/>
    <w:multiLevelType w:val="hybridMultilevel"/>
    <w:tmpl w:val="4470E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62523"/>
    <w:multiLevelType w:val="hybridMultilevel"/>
    <w:tmpl w:val="BC941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C20AF"/>
    <w:multiLevelType w:val="hybridMultilevel"/>
    <w:tmpl w:val="067ABA38"/>
    <w:lvl w:ilvl="0" w:tplc="96EA23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9254F"/>
    <w:multiLevelType w:val="hybridMultilevel"/>
    <w:tmpl w:val="0226BD66"/>
    <w:lvl w:ilvl="0" w:tplc="8D4C1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F5"/>
    <w:multiLevelType w:val="hybridMultilevel"/>
    <w:tmpl w:val="5FE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6B14"/>
    <w:multiLevelType w:val="hybridMultilevel"/>
    <w:tmpl w:val="4E6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2029"/>
    <w:multiLevelType w:val="hybridMultilevel"/>
    <w:tmpl w:val="15CE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3B5"/>
    <w:multiLevelType w:val="hybridMultilevel"/>
    <w:tmpl w:val="4470E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B24CF"/>
    <w:multiLevelType w:val="hybridMultilevel"/>
    <w:tmpl w:val="1E4C9AF6"/>
    <w:lvl w:ilvl="0" w:tplc="73D417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16132"/>
    <w:multiLevelType w:val="hybridMultilevel"/>
    <w:tmpl w:val="AA62E0B4"/>
    <w:lvl w:ilvl="0" w:tplc="0409000F">
      <w:start w:val="1"/>
      <w:numFmt w:val="decimal"/>
      <w:lvlText w:val="%1.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EC45B0"/>
    <w:multiLevelType w:val="hybridMultilevel"/>
    <w:tmpl w:val="8E12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F4183"/>
    <w:multiLevelType w:val="hybridMultilevel"/>
    <w:tmpl w:val="2F7872A8"/>
    <w:lvl w:ilvl="0" w:tplc="F196BB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C0BAB"/>
    <w:multiLevelType w:val="hybridMultilevel"/>
    <w:tmpl w:val="873A3C84"/>
    <w:lvl w:ilvl="0" w:tplc="229E547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51A7"/>
    <w:multiLevelType w:val="hybridMultilevel"/>
    <w:tmpl w:val="5C20A71E"/>
    <w:lvl w:ilvl="0" w:tplc="969A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9021E"/>
    <w:multiLevelType w:val="hybridMultilevel"/>
    <w:tmpl w:val="E778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4019A"/>
    <w:multiLevelType w:val="hybridMultilevel"/>
    <w:tmpl w:val="DD3622D2"/>
    <w:lvl w:ilvl="0" w:tplc="33F226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72ED9"/>
    <w:multiLevelType w:val="hybridMultilevel"/>
    <w:tmpl w:val="09FA2186"/>
    <w:lvl w:ilvl="0" w:tplc="985EC2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247483">
    <w:abstractNumId w:val="16"/>
  </w:num>
  <w:num w:numId="2" w16cid:durableId="1215509946">
    <w:abstractNumId w:val="12"/>
  </w:num>
  <w:num w:numId="3" w16cid:durableId="1484857257">
    <w:abstractNumId w:val="0"/>
  </w:num>
  <w:num w:numId="4" w16cid:durableId="1943411192">
    <w:abstractNumId w:val="3"/>
  </w:num>
  <w:num w:numId="5" w16cid:durableId="542865244">
    <w:abstractNumId w:val="5"/>
  </w:num>
  <w:num w:numId="6" w16cid:durableId="1581672123">
    <w:abstractNumId w:val="17"/>
  </w:num>
  <w:num w:numId="7" w16cid:durableId="243418702">
    <w:abstractNumId w:val="7"/>
  </w:num>
  <w:num w:numId="8" w16cid:durableId="1564290382">
    <w:abstractNumId w:val="15"/>
  </w:num>
  <w:num w:numId="9" w16cid:durableId="1628392783">
    <w:abstractNumId w:val="11"/>
  </w:num>
  <w:num w:numId="10" w16cid:durableId="744769017">
    <w:abstractNumId w:val="10"/>
  </w:num>
  <w:num w:numId="11" w16cid:durableId="733895688">
    <w:abstractNumId w:val="1"/>
  </w:num>
  <w:num w:numId="12" w16cid:durableId="1997684327">
    <w:abstractNumId w:val="2"/>
  </w:num>
  <w:num w:numId="13" w16cid:durableId="947469900">
    <w:abstractNumId w:val="8"/>
  </w:num>
  <w:num w:numId="14" w16cid:durableId="1471048810">
    <w:abstractNumId w:val="6"/>
  </w:num>
  <w:num w:numId="15" w16cid:durableId="1492258734">
    <w:abstractNumId w:val="9"/>
  </w:num>
  <w:num w:numId="16" w16cid:durableId="248200220">
    <w:abstractNumId w:val="4"/>
  </w:num>
  <w:num w:numId="17" w16cid:durableId="765922576">
    <w:abstractNumId w:val="14"/>
  </w:num>
  <w:num w:numId="18" w16cid:durableId="309616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F4"/>
    <w:rsid w:val="00010009"/>
    <w:rsid w:val="00016E2A"/>
    <w:rsid w:val="00032A17"/>
    <w:rsid w:val="0004440C"/>
    <w:rsid w:val="00046989"/>
    <w:rsid w:val="000503E7"/>
    <w:rsid w:val="00050D40"/>
    <w:rsid w:val="00054639"/>
    <w:rsid w:val="000573AA"/>
    <w:rsid w:val="00061735"/>
    <w:rsid w:val="00061B12"/>
    <w:rsid w:val="0007190A"/>
    <w:rsid w:val="00085E6F"/>
    <w:rsid w:val="00087376"/>
    <w:rsid w:val="00092219"/>
    <w:rsid w:val="00095858"/>
    <w:rsid w:val="000B5D3B"/>
    <w:rsid w:val="000C54E9"/>
    <w:rsid w:val="000C6B1C"/>
    <w:rsid w:val="000D55A6"/>
    <w:rsid w:val="000D5F64"/>
    <w:rsid w:val="000D6873"/>
    <w:rsid w:val="000E2CC9"/>
    <w:rsid w:val="00100A84"/>
    <w:rsid w:val="001058DC"/>
    <w:rsid w:val="0011317B"/>
    <w:rsid w:val="001156E7"/>
    <w:rsid w:val="00121ABD"/>
    <w:rsid w:val="001333F8"/>
    <w:rsid w:val="0014481E"/>
    <w:rsid w:val="00147BC0"/>
    <w:rsid w:val="001574AD"/>
    <w:rsid w:val="00176EF5"/>
    <w:rsid w:val="00181261"/>
    <w:rsid w:val="001B5905"/>
    <w:rsid w:val="001D42D5"/>
    <w:rsid w:val="001E1B0B"/>
    <w:rsid w:val="00207221"/>
    <w:rsid w:val="00224E1D"/>
    <w:rsid w:val="00225132"/>
    <w:rsid w:val="00295F6E"/>
    <w:rsid w:val="002967AF"/>
    <w:rsid w:val="00296C02"/>
    <w:rsid w:val="002A1085"/>
    <w:rsid w:val="002B5D19"/>
    <w:rsid w:val="002C08A4"/>
    <w:rsid w:val="002C5AFA"/>
    <w:rsid w:val="002D4437"/>
    <w:rsid w:val="003009D0"/>
    <w:rsid w:val="0030733E"/>
    <w:rsid w:val="00307956"/>
    <w:rsid w:val="00310089"/>
    <w:rsid w:val="003474A6"/>
    <w:rsid w:val="00347F27"/>
    <w:rsid w:val="003578B8"/>
    <w:rsid w:val="0038339A"/>
    <w:rsid w:val="00390480"/>
    <w:rsid w:val="003905BA"/>
    <w:rsid w:val="00394F02"/>
    <w:rsid w:val="00397F88"/>
    <w:rsid w:val="003A2E1F"/>
    <w:rsid w:val="003B5150"/>
    <w:rsid w:val="003D2394"/>
    <w:rsid w:val="003D5B92"/>
    <w:rsid w:val="003E37C8"/>
    <w:rsid w:val="00400BE9"/>
    <w:rsid w:val="00415740"/>
    <w:rsid w:val="00421D8F"/>
    <w:rsid w:val="004263CE"/>
    <w:rsid w:val="004265B8"/>
    <w:rsid w:val="0043209E"/>
    <w:rsid w:val="00453986"/>
    <w:rsid w:val="00474245"/>
    <w:rsid w:val="00493C3E"/>
    <w:rsid w:val="00494BA0"/>
    <w:rsid w:val="0049595F"/>
    <w:rsid w:val="004A3E88"/>
    <w:rsid w:val="004B5895"/>
    <w:rsid w:val="004C5783"/>
    <w:rsid w:val="004C6556"/>
    <w:rsid w:val="004D03E7"/>
    <w:rsid w:val="004D3A25"/>
    <w:rsid w:val="004D686D"/>
    <w:rsid w:val="00500205"/>
    <w:rsid w:val="005438D9"/>
    <w:rsid w:val="00543F44"/>
    <w:rsid w:val="00544021"/>
    <w:rsid w:val="005569E1"/>
    <w:rsid w:val="00565CD0"/>
    <w:rsid w:val="005725A5"/>
    <w:rsid w:val="0057399F"/>
    <w:rsid w:val="005753B5"/>
    <w:rsid w:val="00577AF5"/>
    <w:rsid w:val="005924C8"/>
    <w:rsid w:val="005A7A87"/>
    <w:rsid w:val="005C0EE1"/>
    <w:rsid w:val="005C2374"/>
    <w:rsid w:val="005D63D1"/>
    <w:rsid w:val="00602BE3"/>
    <w:rsid w:val="00617BC0"/>
    <w:rsid w:val="006315F0"/>
    <w:rsid w:val="00657B40"/>
    <w:rsid w:val="006A16CE"/>
    <w:rsid w:val="006B1FC8"/>
    <w:rsid w:val="006F71CB"/>
    <w:rsid w:val="00716E72"/>
    <w:rsid w:val="0072030B"/>
    <w:rsid w:val="0072082F"/>
    <w:rsid w:val="007345BC"/>
    <w:rsid w:val="007356B4"/>
    <w:rsid w:val="00743F5C"/>
    <w:rsid w:val="00745EAF"/>
    <w:rsid w:val="00761B76"/>
    <w:rsid w:val="00765314"/>
    <w:rsid w:val="0078008A"/>
    <w:rsid w:val="00793830"/>
    <w:rsid w:val="007A137D"/>
    <w:rsid w:val="007D6D37"/>
    <w:rsid w:val="007D6F4E"/>
    <w:rsid w:val="007E1FCD"/>
    <w:rsid w:val="007E2BC0"/>
    <w:rsid w:val="00805121"/>
    <w:rsid w:val="00824F28"/>
    <w:rsid w:val="00833078"/>
    <w:rsid w:val="00842C5F"/>
    <w:rsid w:val="00872E7F"/>
    <w:rsid w:val="00881511"/>
    <w:rsid w:val="00885972"/>
    <w:rsid w:val="008C583D"/>
    <w:rsid w:val="008E4AF9"/>
    <w:rsid w:val="008F32A3"/>
    <w:rsid w:val="00907A9F"/>
    <w:rsid w:val="00936E9F"/>
    <w:rsid w:val="0095550F"/>
    <w:rsid w:val="00991498"/>
    <w:rsid w:val="009A514E"/>
    <w:rsid w:val="009B4398"/>
    <w:rsid w:val="009C50F2"/>
    <w:rsid w:val="009D065B"/>
    <w:rsid w:val="009E2EFB"/>
    <w:rsid w:val="00A11C49"/>
    <w:rsid w:val="00A20200"/>
    <w:rsid w:val="00A2083F"/>
    <w:rsid w:val="00A51AF4"/>
    <w:rsid w:val="00A55A4B"/>
    <w:rsid w:val="00A76F53"/>
    <w:rsid w:val="00AA1607"/>
    <w:rsid w:val="00AA31BE"/>
    <w:rsid w:val="00AB35B5"/>
    <w:rsid w:val="00AB4E42"/>
    <w:rsid w:val="00AC3754"/>
    <w:rsid w:val="00AC3C9C"/>
    <w:rsid w:val="00AE64C3"/>
    <w:rsid w:val="00AF019D"/>
    <w:rsid w:val="00B06E9B"/>
    <w:rsid w:val="00B1196D"/>
    <w:rsid w:val="00B16C03"/>
    <w:rsid w:val="00B21947"/>
    <w:rsid w:val="00B467D9"/>
    <w:rsid w:val="00B56918"/>
    <w:rsid w:val="00B8134D"/>
    <w:rsid w:val="00B920B9"/>
    <w:rsid w:val="00BA25A1"/>
    <w:rsid w:val="00BE0F8A"/>
    <w:rsid w:val="00C6191A"/>
    <w:rsid w:val="00C77F7A"/>
    <w:rsid w:val="00C8516D"/>
    <w:rsid w:val="00C97DA8"/>
    <w:rsid w:val="00CA6467"/>
    <w:rsid w:val="00CC0B5E"/>
    <w:rsid w:val="00CC563F"/>
    <w:rsid w:val="00CE670C"/>
    <w:rsid w:val="00CF0BB3"/>
    <w:rsid w:val="00CF3B9C"/>
    <w:rsid w:val="00D126BF"/>
    <w:rsid w:val="00D1275C"/>
    <w:rsid w:val="00D13909"/>
    <w:rsid w:val="00D51762"/>
    <w:rsid w:val="00D54FAF"/>
    <w:rsid w:val="00D96E2E"/>
    <w:rsid w:val="00DA18D1"/>
    <w:rsid w:val="00DA3747"/>
    <w:rsid w:val="00DB40E9"/>
    <w:rsid w:val="00DF00CF"/>
    <w:rsid w:val="00E4529C"/>
    <w:rsid w:val="00E4624E"/>
    <w:rsid w:val="00E647EB"/>
    <w:rsid w:val="00E7182E"/>
    <w:rsid w:val="00E71AA2"/>
    <w:rsid w:val="00EA5144"/>
    <w:rsid w:val="00EC505C"/>
    <w:rsid w:val="00EF18E4"/>
    <w:rsid w:val="00EF27D3"/>
    <w:rsid w:val="00F01645"/>
    <w:rsid w:val="00F01FFF"/>
    <w:rsid w:val="00F24E35"/>
    <w:rsid w:val="00F311A2"/>
    <w:rsid w:val="00F54FCF"/>
    <w:rsid w:val="00F63EEA"/>
    <w:rsid w:val="00F71C18"/>
    <w:rsid w:val="00F77403"/>
    <w:rsid w:val="00F80638"/>
    <w:rsid w:val="00FC5387"/>
    <w:rsid w:val="00FE2636"/>
    <w:rsid w:val="00FE592B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C9D1"/>
  <w15:chartTrackingRefBased/>
  <w15:docId w15:val="{8588F566-443D-490D-B0CC-95D6B22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F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5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3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6D"/>
  </w:style>
  <w:style w:type="paragraph" w:styleId="Footer">
    <w:name w:val="footer"/>
    <w:basedOn w:val="Normal"/>
    <w:link w:val="FooterChar"/>
    <w:uiPriority w:val="99"/>
    <w:unhideWhenUsed/>
    <w:rsid w:val="00B1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Currie,Eric R</dc:creator>
  <cp:keywords/>
  <dc:description/>
  <cp:lastModifiedBy>Eric Currie</cp:lastModifiedBy>
  <cp:revision>115</cp:revision>
  <dcterms:created xsi:type="dcterms:W3CDTF">2022-01-19T23:01:00Z</dcterms:created>
  <dcterms:modified xsi:type="dcterms:W3CDTF">2022-08-25T02:32:00Z</dcterms:modified>
</cp:coreProperties>
</file>